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1.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10176" w:type="dxa"/>
        <w:tblInd w:w="30" w:type="dxa"/>
        <w:tblLook w:val="04A0" w:firstRow="1" w:lastRow="0" w:firstColumn="1" w:lastColumn="0" w:noHBand="0" w:noVBand="1"/>
      </w:tblPr>
      <w:tblGrid>
        <w:gridCol w:w="846"/>
        <w:gridCol w:w="933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933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933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Učna gradiva za prvo triado financira Ministrstvo za izobraževanje, znanost in šport. Gradiva boste brezplačno prejeli na dom.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38"/>
        <w:gridCol w:w="4324"/>
        <w:gridCol w:w="2453"/>
        <w:gridCol w:w="2625"/>
      </w:tblGrid>
      <w:tr w:rsidR="00B30D5E" w:rsidRPr="00CD3860" w:rsidTr="00B30D5E">
        <w:tc>
          <w:tcPr>
            <w:tcW w:w="73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4324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2453" w:type="dxa"/>
          </w:tcPr>
          <w:p w:rsidR="00B30D5E" w:rsidRPr="00CD3860" w:rsidRDefault="00B30D5E">
            <w:pPr>
              <w:pStyle w:val="pnormal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40-listni, 11 mm črta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40-listni, brezčrtni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 LILI IN BINE, veliki A4, 40-listni, 1 cm karo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VOŠČENE BARVICE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VODENE BARVICE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2x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SPO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NOMA 1, mala šablona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LEPILO STIC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73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A4, z elastiko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GUM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rPr>
          <w:trHeight w:val="375"/>
        </w:trPr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Kordigel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Aberšek, I. Saksida: LILI IN BINE 1,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9789612711030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N.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Šefer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V. Kumše: LILI IN BINE 1, učbenik za spoznavanje okolja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9789612711009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T. Mraz Novak: LILI IN BINE 1,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9789612717735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Kramarič, M. Kern,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LILI IN BINE 1, KOMPLET A, samostojni delovni zvezki za slovenščino in matematiko z brezplačnima prilogama + 1. del delovnega zvezka za opismenjevanje + koda LILIBI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3831075928008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2.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862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862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Učna gradiva za prvo triado financira Ministrstvo za izobraževanje, znanost in šport. Gradiva boste brezplačno prejeli v šoli.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40-listni, 11 mm črta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 LILI IN BINE, veliki A4, 40-listni, 1 cm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 LILI IN BINE, veliki A4, 40-listni, črtasti z vmesno črto na obeh straneh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 LILI IN BINE, veliki A4, 40-listni,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A6, plastični, za beležko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BELEŽKA, velikost A6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SPO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NOMA 1, mala šablona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LEPILO STIC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A4, z elastiko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GUM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Kordigel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Aberšek: LILI IN BINE 2,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N. Grošelj, M. Ribič: LILI IN BINE 2, učbenik za spoznavanje okolja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9789612712143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N. Juvan, T. Mraz Novak: LILI IN BINE 2,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9789612717742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  <w:r w:rsidRPr="00CD3860">
              <w:rPr>
                <w:rStyle w:val="fnormal"/>
                <w:color w:val="0070C0"/>
                <w:sz w:val="24"/>
                <w:szCs w:val="24"/>
              </w:rPr>
              <w:t xml:space="preserve">Skupaj: </w:t>
            </w:r>
          </w:p>
        </w:tc>
      </w:tr>
    </w:tbl>
    <w:p w:rsidR="00B30D5E" w:rsidRPr="00CD3860" w:rsidRDefault="00B30D5E">
      <w:pPr>
        <w:spacing w:before="240" w:after="120" w:line="240" w:lineRule="auto"/>
        <w:rPr>
          <w:b/>
          <w:color w:val="0070C0"/>
          <w:sz w:val="24"/>
          <w:szCs w:val="24"/>
        </w:rPr>
      </w:pPr>
    </w:p>
    <w:p w:rsidR="00B30D5E" w:rsidRPr="00CD3860" w:rsidRDefault="00B30D5E">
      <w:pPr>
        <w:spacing w:before="240" w:after="120" w:line="240" w:lineRule="auto"/>
        <w:rPr>
          <w:b/>
          <w:color w:val="0070C0"/>
          <w:sz w:val="24"/>
          <w:szCs w:val="24"/>
        </w:rPr>
      </w:pP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Kramarič, M. Kern,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LILI IN BINE 2, KOMPLET C, samostojni delovni zvezki za slovenščino in matematiko s prilogo za angleščino + koda LILIBI +  2. del delovnega zvezka za opismenjevanje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3830064623122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</w:tbl>
    <w:p w:rsidR="00B30D5E" w:rsidRPr="00CD3860" w:rsidRDefault="00B30D5E">
      <w:pPr>
        <w:pStyle w:val="pnormal"/>
        <w:rPr>
          <w:color w:val="0070C0"/>
          <w:sz w:val="24"/>
          <w:szCs w:val="24"/>
        </w:rPr>
      </w:pPr>
    </w:p>
    <w:p w:rsidR="00B30D5E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B30D5E" w:rsidRPr="00CD3860" w:rsidRDefault="00B30D5E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 w:rsidP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3.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Učna gradiva za prvo triado financira Ministrstvo za izobraževanje, znanost in šport. Gradiva boste brezplačno prejeli v šoli.</w:t>
            </w:r>
          </w:p>
        </w:tc>
        <w:tc>
          <w:tcPr>
            <w:tcW w:w="152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TJA, SPO, GUM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 LILI IN BINE, veliki A4, 40-listni, črtasti z vmesno črto na obeh straneh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A6, plastični, za beležko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BELEŽKA, velikost A6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SPO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TEMPERA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NOMA 1, mala šablona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LEPILO STIC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PALETA, za mešanje barv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A4, z elastiko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GUM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Kordigel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I. Saksida: LILI IN BINE 3,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N. Grošelj, M. Ribič: LILI IN BINE 3, učbenik za spoznavanje okolja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9789612712778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N. Juvan, T. Mraz Novak: LILI IN BINE 3,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9789612717759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B30D5E" w:rsidRPr="00CD3860" w:rsidRDefault="00B30D5E">
      <w:pPr>
        <w:spacing w:before="240" w:after="120" w:line="240" w:lineRule="auto"/>
        <w:rPr>
          <w:b/>
          <w:color w:val="0070C0"/>
          <w:sz w:val="24"/>
          <w:szCs w:val="24"/>
        </w:rPr>
      </w:pPr>
    </w:p>
    <w:p w:rsidR="00B30D5E" w:rsidRPr="00CD3860" w:rsidRDefault="00B30D5E">
      <w:pPr>
        <w:spacing w:before="240" w:after="120" w:line="240" w:lineRule="auto"/>
        <w:rPr>
          <w:b/>
          <w:color w:val="0070C0"/>
          <w:sz w:val="24"/>
          <w:szCs w:val="24"/>
        </w:rPr>
      </w:pP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Kramarič, M. Kern,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LILI IN BINE 3, KOMPLET C, samostojni delovni zvezki za slovenščino in matematiko  s prilogo za angleščino + koda LILIBI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3831075928497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4.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Več avtorjev: RADOVEDNIH PET 4,  KOMPLET C - samostojni delovni zvezki, za slovenščino, matematiko in glasbeno umetnost + koda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3831075928374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Nina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Lauder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YOUNG EXPLORERS 1,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9780194617420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TOPOGRAFSKI IN NEMI ZEMLJEVID SLOVENIJE 1:475 000, plastificiran, s flomastrom in gobico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DRU.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TJA, DRU., NIT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visoki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A6, plastični, za beležko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BELEŽKA, velikost A6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NIT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KOLAŽ PAPIR, velikost A4, 24-barvni, mat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RISALNI BLOK, 20-listni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TEMPERA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moder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 ZA OZNAČEVANJE BESEDILA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NOMA 5, velika šablona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LONČEK ZA ČOPIČE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PALETA, za mešanje barv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KOMPLET ČOPIČEV, 3 - delni, ploščati št. 14; okrogla št. 6, 10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A4, z elastiko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NIT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Blažič, G. Kos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RADOVEDNIH PET 4,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9789612713270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Verdev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J. M. Razpotnik: RADOVEDNIH PET 4,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9789612713300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Štucin, M. Grašič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Slevec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P. Mežnar: RADOVEDNIH PET 4,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9789612713201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Nina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Lauder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YOUNG EXPLORERS 1,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9780194034845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rPr>
          <w:trHeight w:val="270"/>
        </w:trPr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neobvezne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Siegfried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Buttner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PLANETINO 1,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9783193015778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5.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Več avtorjev: RADOVEDNIH PET 5,  KOMPLET C  - samostojni delovni zvezki, za slovenščino, matematiko in glasbeno umetnost s kodo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3831075928411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Nina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Lauder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YOUNG EXPLORERS 2,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9780194617437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TJA, GOS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visoki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2x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 2x, DRU., NIT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A6, plastični, za beležko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BELEŽKA, velikost A6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KOLAŽ PAPIR, velikost A4, 24-barvni, mat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BLOK ZA LIKOVNO VZGOJO, velikost A3, 30-listni, RADEČE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VOŠČENE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MODELIRNA MASA, 500 g, bela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TEMPERA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TEMPERA BARVA AERO,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pos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 bela 110, 42 ml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TEHNIČNI SVINČNIK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MINICE ZA TEHNIČNI SVINČNIK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FLOMASTER ČRN,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Permanent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duo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za dve debelini pisanja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NOMA 5, velika šablona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KOMPLET DVEH LEPIL UHU,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Glue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Pen, 50 ml +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Stic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8,2 g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ČRNI TUŠ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PALETA, za mešanje barv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KOMPLET ČOPIČEV, 5 - delni, ploščati št. 10, 14, 18; okrogla št. 6, 8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LUM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A4, z elastiko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U, vložna, plastična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UČBENIŠKI SKLAD (BREZPLAČNA IZPOSOJA)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3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Blažič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RADOVEDNIH PET 5,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9789612716875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Verdev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J. M. Razpotnik: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9789612716820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Štucin, M. Grašič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Slevec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9789612716851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Torkar, P. B.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Opaškar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GOSPODINJSTVO 5,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9789612710057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Nina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Lauder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YOUNG EXPLORERS 2,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9780194034869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Siegfried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Buttner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PLANETINO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9783193015785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</w:tbl>
    <w:p w:rsidR="001F042E" w:rsidRPr="00CD3860" w:rsidRDefault="001F042E">
      <w:pPr>
        <w:pStyle w:val="pnormal"/>
        <w:rPr>
          <w:color w:val="0070C0"/>
          <w:sz w:val="24"/>
          <w:szCs w:val="24"/>
        </w:rPr>
      </w:pPr>
    </w:p>
    <w:p w:rsidR="001F042E" w:rsidRPr="00CD3860" w:rsidRDefault="001F042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6.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862"/>
        <w:gridCol w:w="1690"/>
      </w:tblGrid>
      <w:tr w:rsidR="00B30D5E" w:rsidRPr="00CD3860" w:rsidTr="00B30D5E">
        <w:tc>
          <w:tcPr>
            <w:tcW w:w="844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9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Verdev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RAZISKUJEM ZEMLJO 6, samostojni delovni zvezek za geografijo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9789612716561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Hočevar Gregorič, M. Čuden: SLOVENŠČINA 6, samostojni delovni zvezek, 2 dela, prenova 2022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9789610164579, 9789610164586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PROJECT EXPLORE 1, delovni zvezek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9780194256766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</w:tblGrid>
      <w:tr w:rsidR="00B30D5E" w:rsidRPr="00CD3860" w:rsidTr="00B30D5E">
        <w:tc>
          <w:tcPr>
            <w:tcW w:w="763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4623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276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  <w:tc>
          <w:tcPr>
            <w:tcW w:w="138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GOS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GEO, ZGO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TJA, NAR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4x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mali A5,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GUM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A5,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POLE PAPIRJA, črtaste, 10 kos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GRAFITNI SVINČNIK, trdota 2B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moder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 4v1, črn, moder, rdeč, zelen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NAR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GEO, NAR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NAR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KOMPLET DVEH LEPIL UHU,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Glue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Pen, 50 ml +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Stic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8,2 g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GRAFIČNI NOŽ, z lomljivim rezilom, gumiran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MAPA L, plastična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Likovni material dobijo učenci v šoli, stroške poravnajo septembra.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796"/>
        <w:gridCol w:w="1689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89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A. Pesek: GLASBA DANES IN NEKOČ 6, učbenik z dodatkom za prenovljen UN,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9789612716172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Robič, J. Berk, J. Draksler: SKRIVNOSTI ŠTEVIL IN OBLIK 6, učbenik za matematiko,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9789612712938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S. Kostanjevec: GOSPODINJSTVO 6,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9789612711146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Androlić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PRAVA TEHNIKA 6,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9789612718558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B. Golob, V. Medved Udovič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BERILO 6  KDO SE SKRIVA V OGLEDALU?, berilo za 6.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9789610106593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S. Bregar Mazzini, M. Oblak, B.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Roudi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ZGODOVINA 6,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9789610143932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Šorgo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S.A. Glažar, M. Slavinec: AKTIVNO V NARAVOSLOVJE 6, učbenik za naravoslovje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9789610210580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Phillips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P.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Shipton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PROJECT EXPLORE 1,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9780194212908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neobvezne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796"/>
        <w:gridCol w:w="1690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Siegfried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Buttner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PLANETINO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9783193015785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  <w:r w:rsidRPr="00CD3860">
              <w:rPr>
                <w:rStyle w:val="fnormal"/>
                <w:color w:val="0070C0"/>
                <w:sz w:val="24"/>
                <w:szCs w:val="24"/>
              </w:rPr>
              <w:t xml:space="preserve">: </w:t>
            </w: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7.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1"/>
        <w:gridCol w:w="1862"/>
        <w:gridCol w:w="1691"/>
      </w:tblGrid>
      <w:tr w:rsidR="00B30D5E" w:rsidRPr="00CD3860" w:rsidTr="00B30D5E">
        <w:tc>
          <w:tcPr>
            <w:tcW w:w="844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9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Verdev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RAZISKUJEM STARI SVET 7, samostojni delovni zvezek za geografijo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9789612716578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Čuden, mag. M. Hočevar Gregorič: SLOVENŠČINA 7, samostojni delovni zvezek, 2 dela, prenova 2019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9789610153528, 9789610153535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Več avtorjev: PROJECT EXPLORE 2, delovni zvezek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9780194256780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Papotnik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PRAKTIČNO GRADIVO 7, gradiva za 7. razred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3830032570076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IZOTECH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</w:tblGrid>
      <w:tr w:rsidR="00CD3860" w:rsidRPr="00CD3860" w:rsidTr="00B30D5E">
        <w:tc>
          <w:tcPr>
            <w:tcW w:w="763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4623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2760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Monde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Neuf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ROČNI ZEMLJEVID EVROPE, plastificirano - piši/briši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GEO, ZGO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 *FSC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TJA, NAR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4x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mali A5,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DKE., GUM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10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A5,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POLE PAPIRJA, črtaste, 10 kos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GRAFITNI SVINČNIK, trdota 2B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moder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 4v1, črn, moder, rdeč, zelen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NAR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GEO, NAR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NAR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KOMPLET DVEH LEPIL UHU,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Glue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Pen, 50 ml +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Stic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8,2 g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GRAFIČNI NOŽ, z lomljivim rezilom, gumiran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Likovni material dobijo učenci v šoli, stroške poravnajo septembra.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796"/>
        <w:gridCol w:w="1690"/>
      </w:tblGrid>
      <w:tr w:rsidR="00B30D5E" w:rsidRPr="00CD3860" w:rsidTr="00B30D5E">
        <w:tc>
          <w:tcPr>
            <w:tcW w:w="844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J. Berk, J. Draksler, M. Robič: SKRIVNOSTI ŠTEVIL IN OBLIK 7, učbenik za matematiko,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9789612712228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J. Razpotnik, A. Plazar: POTUJEM V PRETEKLOST 7, učbenik za zgodovino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9789612719395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A. Pesek: GLASBA DANES IN NEKOČ 7, učbenik z dodatkom za prenovljen UN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9789612712303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D.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Pešaković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PRAVA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9789612718565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B. Golob, 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Honzak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M. Mohor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BERILO 7  SREČA SE MI V PESMI SMEJE, berilo za 7.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9789610108313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P.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Karba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D. Lasič, N. Jesenko: DOMOVINSKA IN DRŽAVLJANSKA KULTURA IN ETIKA 7,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9789610122036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Šorgo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9789610202523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Wheeldon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P.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Shipton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PROJECT EXPLORE 2,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9780194255714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1,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9789612717766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1F042E">
      <w:pPr>
        <w:spacing w:before="240" w:after="120" w:line="240" w:lineRule="auto"/>
        <w:rPr>
          <w:b/>
          <w:color w:val="0070C0"/>
          <w:sz w:val="24"/>
          <w:szCs w:val="24"/>
        </w:rPr>
      </w:pP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lastRenderedPageBreak/>
        <w:t>Učbeniki za neobvezne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1,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9789612717766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8.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862"/>
        <w:gridCol w:w="1692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9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B.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Beznec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MOJA PRVA FIZIKA 1, samostojni delovni zvezek za 8. razred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9789617053470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MODRIJAN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Hočevar Gregorič, M. Čuden: SLOVENŠČINA 8, samostojni delovni zvezek, 2 dela, prenova 2020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9789610155683, 9789610155690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A. Geržina: KEMIJA 8, samostojni delovni zvezek za 8. razred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9789610210597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PROJECT EXPLORE 3, delovni zvezek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9780194256803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</w:tblGrid>
      <w:tr w:rsidR="00B30D5E" w:rsidRPr="00CD3860" w:rsidTr="00B30D5E">
        <w:tc>
          <w:tcPr>
            <w:tcW w:w="763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4623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276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  <w:tc>
          <w:tcPr>
            <w:tcW w:w="138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GEO, ZGO, DKE.,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FIZ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TJA, BIO, KEM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4x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mali A5,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GUM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mali A5,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POLE PAPIRJA, črtaste, 10 kos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GRAFITNI SVINČNIK, trdota 2B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GRAFITNI SVINČNIK, trdota 2H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moder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 4v1, črn, moder, rdeč, zelen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BIO, KEM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GEO, BIO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FLOMASTRI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BIO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FIZ,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KOMPLET DVEH LEPIL UHU,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Glue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Pen, 50 ml +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Stic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8,2 g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TIT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B30D5E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Likovni material dobijo učenci v šoli, stroške poravnajo septembra.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796"/>
        <w:gridCol w:w="1690"/>
      </w:tblGrid>
      <w:tr w:rsidR="00B30D5E" w:rsidRPr="00CD3860" w:rsidTr="00B30D5E">
        <w:tc>
          <w:tcPr>
            <w:tcW w:w="844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A. Pesek: GLASBA DANES IN NEKOČ 8, učbenik z dodatkom za prenovljen UN,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9789612712327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D.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Pešaković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PRAVA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9789612718572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Robič, J. Berk, J. Draksler: SKRIVNOSTI ŠTEVIL IN OBLIK 8, učbenik za matematiko,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9789612712242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J. M. Razpotnik, A. Plazar: POTUJEM V PRETEKLOST 8, učbenik za zgodovino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9789612920081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Verdev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RAZISKUJEM NOVI SVET 8, učbenik za geografijo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9789612099985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Honzak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V. Medved Udovič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BERILO 8  DOBER DAN 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9788611158983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P.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Karba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N. Jesenko: DOMOVINSKA IN DRŽAVLJANSKA KULTURA IN ETIKA 8,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9789610122043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Svečko: SPOZNAVAM SVOJE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9789610200802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Graunar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KEMIJA DANES 1,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9789610206453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S.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Wheeldon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P.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Shipton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PROJECT EXPLORE 3,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9780194255721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9789612718404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neobvezne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9789612718404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br w:type="page"/>
      </w:r>
      <w:bookmarkStart w:id="0" w:name="_GoBack"/>
      <w:bookmarkEnd w:id="0"/>
    </w:p>
    <w:p w:rsidR="00AD67A3" w:rsidRPr="00CD3860" w:rsidRDefault="00B30D5E">
      <w:pPr>
        <w:pStyle w:val="pnormal"/>
        <w:rPr>
          <w:color w:val="0070C0"/>
          <w:sz w:val="24"/>
          <w:szCs w:val="24"/>
        </w:rPr>
      </w:pPr>
      <w:r w:rsidRPr="00CD3860">
        <w:rPr>
          <w:color w:val="0070C0"/>
          <w:sz w:val="24"/>
          <w:szCs w:val="24"/>
        </w:rPr>
        <w:lastRenderedPageBreak/>
        <w:t>Osnovna šola Ljubno ob Savinji</w:t>
      </w:r>
    </w:p>
    <w:p w:rsidR="00AD67A3" w:rsidRPr="00CD3860" w:rsidRDefault="00AD67A3">
      <w:pPr>
        <w:pStyle w:val="pnormal"/>
        <w:rPr>
          <w:color w:val="0070C0"/>
          <w:sz w:val="24"/>
          <w:szCs w:val="24"/>
        </w:rPr>
      </w:pPr>
    </w:p>
    <w:p w:rsidR="00AD67A3" w:rsidRPr="00CD3860" w:rsidRDefault="00B30D5E">
      <w:pPr>
        <w:pStyle w:val="pnaslov"/>
        <w:rPr>
          <w:color w:val="C00000"/>
          <w:sz w:val="28"/>
          <w:szCs w:val="28"/>
        </w:rPr>
      </w:pPr>
      <w:r w:rsidRPr="00CD3860">
        <w:rPr>
          <w:rStyle w:val="fnaslov"/>
          <w:color w:val="C00000"/>
        </w:rPr>
        <w:t>Seznam potrebščin za šolsko leto 2022/2023 za 9. razred</w:t>
      </w:r>
    </w:p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862"/>
        <w:gridCol w:w="1692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9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B.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Beznec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MOJA PRVA FIZIKA 2, samostojni delovni zvezek za 9. razred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9789617070699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MODRIJAN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Hočevar Gregorič, M. Čuden: SLOVENŠČINA 9, samostojni delovni zvezek, 2 dela, prenova 2021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9789610159797, 9789610159803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T.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Hutchinson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PROJECT 4, 4. IZDAJA, delovni zvezek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9780194765039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</w:tblGrid>
      <w:tr w:rsidR="00CD3860" w:rsidRPr="00CD3860" w:rsidTr="00B30D5E">
        <w:tc>
          <w:tcPr>
            <w:tcW w:w="763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4623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2760" w:type="dxa"/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Več avtorjev: ROČNI ZEMLJEVID SLOVENIJE 1:500000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SLJ, GEO, ZGO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FIZ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TJA, BIO, KEM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mali karo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 4x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OVITEK, veliki A4, plastični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POLE PAPIRJA, črtaste, 10 kos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SVINČNIK, trdota HB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SVINČNIK, rdeč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KEMIČNI SVINČNIK 4v1, črn, moder, rdeč, zelen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BIO, KEM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VLOŽKI ZA NALIVNO PERO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BRISALNIK ČRNILA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SLJ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LESENE BARVICE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GEO, BIO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RAVNILO GEOTRIKOTNIK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FIZ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LEPILO STIC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BIO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ŠKARJE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MAT, BIO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ŠESTILO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RADIRKA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ŠILČEK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MAT</w:t>
            </w:r>
          </w:p>
        </w:tc>
      </w:tr>
      <w:tr w:rsidR="00CD3860" w:rsidRPr="00CD3860" w:rsidTr="00B30D5E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Likovni material dobijo učenci v šoli, stroške poravnajo septembra.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</w:tcBorders>
          </w:tcPr>
          <w:p w:rsidR="00CD3860" w:rsidRPr="00CD3860" w:rsidRDefault="00CD3860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AD67A3" w:rsidRPr="00CD3860" w:rsidRDefault="00B30D5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lastRenderedPageBreak/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</w:tblGrid>
      <w:tr w:rsidR="00B30D5E" w:rsidRPr="00CD3860" w:rsidTr="00B30D5E">
        <w:tc>
          <w:tcPr>
            <w:tcW w:w="846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5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3212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Predmet</w:t>
            </w:r>
          </w:p>
        </w:tc>
      </w:tr>
      <w:tr w:rsidR="00B30D5E" w:rsidRPr="00CD3860" w:rsidTr="00B30D5E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ZVEZEK, veliki A4, 80-listni,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NE</w:t>
            </w: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Seznam učbenikov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0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0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M. Robič, J. Berk, J. Draksler: SKRIVNOSTI ŠTEVIL IN OBLIK 9, učbenik za matematiko,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9789612712952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V. Klokočovnik, M. Starčič Erjavec: DOTIK ŽIVLJENJA 9, učbenik za biologijo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9789612712853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J. Razpotnik, D. Snoj: POTUJEM V PRETEKLOST 9, učbenik za zgodovino, prenova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9789612920883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A. Pesek: GLASBA DANES IN NEKOČ 9, učbenik z dodatkom za prenovljen UN,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9789612716523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E. Baloh, B. Lenart, M. Stankovič: GEOGRAFIJA 9,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9789610139607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Honzak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, V. Medved Udovič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BERILO 9  SKRIVNO ŽIVLJENJE BESED, berilo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9789610125280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MKZ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A. Gabrič, S. A. Glažar, M.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Graunar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, M. S. Žigon: KEMIJA DANES 2, učbenik za 9.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9789610206460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DZS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T.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Hutchinson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: PROJECT 4, 4. IZDAJA,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9780194764582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MKT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3,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9789612719197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1F042E" w:rsidRPr="00CD3860" w:rsidRDefault="00B30D5E" w:rsidP="001F042E">
      <w:pPr>
        <w:spacing w:before="240" w:after="120" w:line="240" w:lineRule="auto"/>
        <w:rPr>
          <w:color w:val="0070C0"/>
          <w:sz w:val="24"/>
          <w:szCs w:val="24"/>
        </w:rPr>
      </w:pPr>
      <w:r w:rsidRPr="00CD3860">
        <w:rPr>
          <w:b/>
          <w:color w:val="0070C0"/>
          <w:sz w:val="24"/>
          <w:szCs w:val="24"/>
        </w:rPr>
        <w:t>Učbeniki za neobvezne izbirne predmete</w:t>
      </w:r>
      <w:r w:rsidR="001F042E" w:rsidRPr="00CD3860">
        <w:rPr>
          <w:b/>
          <w:color w:val="0070C0"/>
          <w:sz w:val="24"/>
          <w:szCs w:val="24"/>
        </w:rPr>
        <w:t xml:space="preserve"> </w:t>
      </w:r>
      <w:r w:rsidR="001F042E" w:rsidRPr="00CD3860">
        <w:rPr>
          <w:b/>
          <w:color w:val="0070C0"/>
          <w:sz w:val="24"/>
          <w:szCs w:val="24"/>
        </w:rPr>
        <w:t>UČBENIŠKI SKLAD (BREZPLAČNA IZPOSOJA)</w:t>
      </w:r>
    </w:p>
    <w:p w:rsidR="00AD67A3" w:rsidRPr="00CD3860" w:rsidRDefault="00AD67A3">
      <w:pPr>
        <w:spacing w:before="240" w:after="120" w:line="240" w:lineRule="auto"/>
        <w:rPr>
          <w:color w:val="0070C0"/>
          <w:sz w:val="24"/>
          <w:szCs w:val="24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796"/>
        <w:gridCol w:w="1691"/>
      </w:tblGrid>
      <w:tr w:rsidR="00B30D5E" w:rsidRPr="00CD3860" w:rsidTr="00B30D5E">
        <w:tc>
          <w:tcPr>
            <w:tcW w:w="845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Kol.</w:t>
            </w:r>
          </w:p>
        </w:tc>
        <w:tc>
          <w:tcPr>
            <w:tcW w:w="534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Naziv</w:t>
            </w:r>
          </w:p>
        </w:tc>
        <w:tc>
          <w:tcPr>
            <w:tcW w:w="1528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EAN</w:t>
            </w:r>
          </w:p>
        </w:tc>
        <w:tc>
          <w:tcPr>
            <w:tcW w:w="1691" w:type="dxa"/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b/>
                <w:color w:val="0070C0"/>
                <w:sz w:val="24"/>
                <w:szCs w:val="24"/>
              </w:rPr>
              <w:t>Založba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 xml:space="preserve">G.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Motta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CD3860">
              <w:rPr>
                <w:color w:val="0070C0"/>
                <w:sz w:val="24"/>
                <w:szCs w:val="24"/>
              </w:rPr>
              <w:t>al</w:t>
            </w:r>
            <w:proofErr w:type="spellEnd"/>
            <w:r w:rsidRPr="00CD3860">
              <w:rPr>
                <w:color w:val="0070C0"/>
                <w:sz w:val="24"/>
                <w:szCs w:val="24"/>
              </w:rPr>
              <w:t>.: MAXIMAL 3,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9789612719197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  <w:r w:rsidRPr="00CD3860">
              <w:rPr>
                <w:color w:val="0070C0"/>
                <w:sz w:val="24"/>
                <w:szCs w:val="24"/>
              </w:rPr>
              <w:t>ROKUS-KLETT</w:t>
            </w:r>
          </w:p>
        </w:tc>
      </w:tr>
      <w:tr w:rsidR="00B30D5E" w:rsidRPr="00CD3860" w:rsidTr="00B30D5E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pStyle w:val="pnormal"/>
              <w:rPr>
                <w:color w:val="0070C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30D5E" w:rsidRPr="00CD3860" w:rsidRDefault="00B30D5E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B30D5E" w:rsidRPr="00CD3860" w:rsidRDefault="00B30D5E">
      <w:pPr>
        <w:rPr>
          <w:color w:val="0070C0"/>
          <w:sz w:val="24"/>
          <w:szCs w:val="24"/>
        </w:rPr>
      </w:pPr>
    </w:p>
    <w:sectPr w:rsidR="00B30D5E" w:rsidRPr="00CD386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A3"/>
    <w:rsid w:val="001F042E"/>
    <w:rsid w:val="00AD67A3"/>
    <w:rsid w:val="00B30D5E"/>
    <w:rsid w:val="00CD3860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1C590-88BC-4037-BACF-0F5C7718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2022-06-07T06:31:00Z</dcterms:created>
  <dcterms:modified xsi:type="dcterms:W3CDTF">2022-06-07T07:00:00Z</dcterms:modified>
  <cp:category/>
</cp:coreProperties>
</file>